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6CFFB" w14:textId="7342B941" w:rsidR="00A8602F" w:rsidRPr="00122315" w:rsidRDefault="00A8602F" w:rsidP="007B56C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Brand</w:t>
      </w:r>
      <w:r w:rsidRPr="00122315">
        <w:rPr>
          <w:b/>
          <w:sz w:val="28"/>
          <w:szCs w:val="28"/>
        </w:rPr>
        <w:t>:</w:t>
      </w:r>
    </w:p>
    <w:p w14:paraId="6E068AB5" w14:textId="194B2F90" w:rsidR="00BD0C4F" w:rsidRDefault="0025612A" w:rsidP="00A8602F">
      <w:pPr>
        <w:rPr>
          <w:rFonts w:cstheme="minorHAnsi"/>
          <w:iCs/>
          <w:sz w:val="28"/>
          <w:szCs w:val="28"/>
        </w:rPr>
      </w:pPr>
      <w:r w:rsidRPr="0025612A">
        <w:rPr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91525F7" wp14:editId="05439F7C">
            <wp:simplePos x="0" y="0"/>
            <wp:positionH relativeFrom="column">
              <wp:posOffset>3438525</wp:posOffset>
            </wp:positionH>
            <wp:positionV relativeFrom="paragraph">
              <wp:posOffset>346710</wp:posOffset>
            </wp:positionV>
            <wp:extent cx="3584448" cy="2560320"/>
            <wp:effectExtent l="0" t="0" r="0" b="0"/>
            <wp:wrapTight wrapText="bothSides">
              <wp:wrapPolygon edited="0">
                <wp:start x="0" y="0"/>
                <wp:lineTo x="0" y="21375"/>
                <wp:lineTo x="21470" y="21375"/>
                <wp:lineTo x="21470" y="0"/>
                <wp:lineTo x="0" y="0"/>
              </wp:wrapPolygon>
            </wp:wrapTight>
            <wp:docPr id="3" name="Picture 3" descr="C:\Users\Ahsan\Pictures\BenQ\oneg1uk1-uae-dubai-ajman-abudhabi-sharjah-dubaimachines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san\Pictures\BenQ\oneg1uk1-uae-dubai-ajman-abudhabi-sharjah-dubaimachines_2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8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D0C4F">
        <w:rPr>
          <w:rFonts w:cstheme="minorHAnsi"/>
          <w:iCs/>
          <w:sz w:val="28"/>
          <w:szCs w:val="28"/>
        </w:rPr>
        <w:t>Sonos</w:t>
      </w:r>
      <w:proofErr w:type="spellEnd"/>
    </w:p>
    <w:p w14:paraId="203BC773" w14:textId="79F3CEA3" w:rsidR="00A8602F" w:rsidRPr="001779E0" w:rsidRDefault="00A8602F" w:rsidP="00A8602F">
      <w:pPr>
        <w:rPr>
          <w:b/>
          <w:sz w:val="28"/>
          <w:szCs w:val="28"/>
        </w:rPr>
      </w:pPr>
      <w:r w:rsidRPr="001779E0">
        <w:rPr>
          <w:b/>
          <w:sz w:val="28"/>
          <w:szCs w:val="28"/>
        </w:rPr>
        <w:t>Model:</w:t>
      </w:r>
    </w:p>
    <w:p w14:paraId="6F9428EA" w14:textId="7123306A" w:rsidR="00AA50DB" w:rsidRDefault="00BD0C4F" w:rsidP="00376BDC">
      <w:pPr>
        <w:spacing w:after="0" w:line="240" w:lineRule="auto"/>
        <w:rPr>
          <w:rFonts w:cstheme="minorHAnsi"/>
          <w:iCs/>
          <w:sz w:val="28"/>
          <w:szCs w:val="28"/>
        </w:rPr>
      </w:pPr>
      <w:r w:rsidRPr="00BD0C4F">
        <w:rPr>
          <w:rFonts w:cstheme="minorHAnsi"/>
          <w:iCs/>
          <w:sz w:val="28"/>
          <w:szCs w:val="28"/>
        </w:rPr>
        <w:t>ONEG1UK1</w:t>
      </w:r>
    </w:p>
    <w:p w14:paraId="035247C6" w14:textId="77777777" w:rsidR="00EA5A1F" w:rsidRDefault="00EA5A1F" w:rsidP="00376BDC">
      <w:pPr>
        <w:spacing w:after="0" w:line="240" w:lineRule="auto"/>
        <w:rPr>
          <w:rFonts w:cstheme="minorHAnsi"/>
          <w:iCs/>
          <w:sz w:val="28"/>
          <w:szCs w:val="28"/>
        </w:rPr>
      </w:pPr>
    </w:p>
    <w:p w14:paraId="39752F81" w14:textId="155592B0" w:rsidR="00376BDC" w:rsidRPr="00376BDC" w:rsidRDefault="00376BDC" w:rsidP="00376BDC">
      <w:pPr>
        <w:spacing w:after="0" w:line="240" w:lineRule="auto"/>
        <w:rPr>
          <w:rFonts w:eastAsia="Times New Roman" w:cstheme="minorHAnsi"/>
          <w:b/>
          <w:color w:val="2F2F2F"/>
          <w:sz w:val="28"/>
        </w:rPr>
      </w:pPr>
      <w:r w:rsidRPr="00376BDC">
        <w:rPr>
          <w:rFonts w:eastAsia="Times New Roman" w:cstheme="minorHAnsi"/>
          <w:b/>
          <w:color w:val="2F2F2F"/>
          <w:sz w:val="28"/>
        </w:rPr>
        <w:t>Weight in Kg:</w:t>
      </w:r>
    </w:p>
    <w:p w14:paraId="6B7049F2" w14:textId="77777777" w:rsidR="00376BDC" w:rsidRDefault="00376BDC" w:rsidP="00376BDC">
      <w:pPr>
        <w:spacing w:after="0" w:line="240" w:lineRule="auto"/>
        <w:rPr>
          <w:rFonts w:ascii="Arial" w:eastAsia="Times New Roman" w:hAnsi="Arial" w:cs="Arial"/>
          <w:b/>
          <w:color w:val="2F2F2F"/>
        </w:rPr>
      </w:pPr>
    </w:p>
    <w:p w14:paraId="4DD1A7D9" w14:textId="324BD3D9" w:rsidR="00376BDC" w:rsidRPr="00376BDC" w:rsidRDefault="00376BDC" w:rsidP="00376BDC">
      <w:pPr>
        <w:spacing w:after="0" w:line="240" w:lineRule="auto"/>
        <w:rPr>
          <w:rFonts w:eastAsia="Times New Roman" w:cstheme="minorHAnsi"/>
          <w:color w:val="2F2F2F"/>
          <w:sz w:val="28"/>
          <w:szCs w:val="18"/>
        </w:rPr>
      </w:pPr>
      <w:r w:rsidRPr="00376BDC">
        <w:rPr>
          <w:rFonts w:eastAsia="Times New Roman" w:cstheme="minorHAnsi"/>
          <w:color w:val="2F2F2F"/>
          <w:sz w:val="28"/>
          <w:szCs w:val="18"/>
        </w:rPr>
        <w:t>90.0000</w:t>
      </w:r>
    </w:p>
    <w:p w14:paraId="09E55701" w14:textId="77777777" w:rsidR="00BD0C4F" w:rsidRDefault="00376BDC" w:rsidP="00BD0C4F">
      <w:pPr>
        <w:spacing w:after="0" w:line="240" w:lineRule="auto"/>
        <w:rPr>
          <w:rFonts w:ascii="Arial" w:eastAsia="Times New Roman" w:hAnsi="Arial" w:cs="Arial"/>
          <w:color w:val="2F2F2F"/>
          <w:sz w:val="18"/>
          <w:szCs w:val="18"/>
        </w:rPr>
      </w:pPr>
      <w:r w:rsidRPr="00376BDC">
        <w:rPr>
          <w:rFonts w:ascii="Arial" w:eastAsia="Times New Roman" w:hAnsi="Arial" w:cs="Arial"/>
          <w:color w:val="2F2F2F"/>
          <w:sz w:val="18"/>
          <w:szCs w:val="18"/>
        </w:rPr>
        <w:t xml:space="preserve"> </w:t>
      </w:r>
    </w:p>
    <w:p w14:paraId="541F1E07" w14:textId="66176653" w:rsidR="001779E0" w:rsidRDefault="001779E0" w:rsidP="001779E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Color:</w:t>
      </w:r>
    </w:p>
    <w:p w14:paraId="3FE645AC" w14:textId="31ADBC10" w:rsidR="001779E0" w:rsidRDefault="001779E0" w:rsidP="001779E0">
      <w:pPr>
        <w:rPr>
          <w:bCs/>
          <w:sz w:val="28"/>
          <w:szCs w:val="28"/>
        </w:rPr>
      </w:pPr>
      <w:r w:rsidRPr="001779E0">
        <w:rPr>
          <w:bCs/>
          <w:sz w:val="28"/>
          <w:szCs w:val="28"/>
        </w:rPr>
        <w:t>Black</w:t>
      </w:r>
    </w:p>
    <w:p w14:paraId="03C65819" w14:textId="717AD22F" w:rsidR="00376BDC" w:rsidRPr="00BD0C4F" w:rsidRDefault="00BD0C4F" w:rsidP="001779E0">
      <w:pPr>
        <w:rPr>
          <w:b/>
          <w:bCs/>
          <w:sz w:val="28"/>
          <w:szCs w:val="28"/>
        </w:rPr>
      </w:pPr>
      <w:r w:rsidRPr="00BD0C4F">
        <w:rPr>
          <w:rFonts w:ascii="Arial" w:hAnsi="Arial" w:cs="Arial"/>
          <w:b/>
          <w:color w:val="333333"/>
          <w:sz w:val="28"/>
          <w:szCs w:val="28"/>
          <w:shd w:val="clear" w:color="auto" w:fill="FAFAFA"/>
        </w:rPr>
        <w:t>System</w:t>
      </w:r>
      <w:bookmarkStart w:id="0" w:name="_GoBack"/>
      <w:bookmarkEnd w:id="0"/>
    </w:p>
    <w:p w14:paraId="26DBF147" w14:textId="77777777" w:rsidR="00BD0C4F" w:rsidRDefault="00BD0C4F" w:rsidP="001779E0">
      <w:pPr>
        <w:rPr>
          <w:bCs/>
          <w:noProof/>
          <w:sz w:val="28"/>
          <w:szCs w:val="28"/>
        </w:rPr>
      </w:pPr>
      <w:r w:rsidRPr="00BD0C4F">
        <w:rPr>
          <w:bCs/>
          <w:noProof/>
          <w:sz w:val="28"/>
          <w:szCs w:val="28"/>
        </w:rPr>
        <w:t>Wireless Stereo and Network</w:t>
      </w:r>
    </w:p>
    <w:p w14:paraId="2AF68581" w14:textId="77777777" w:rsidR="00BD0C4F" w:rsidRPr="00BD0C4F" w:rsidRDefault="00BD0C4F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  <w:r w:rsidRPr="00BD0C4F">
        <w:rPr>
          <w:rFonts w:ascii="Arial" w:eastAsia="Times New Roman" w:hAnsi="Arial" w:cs="Arial"/>
          <w:b/>
          <w:color w:val="2F2F2F"/>
          <w:sz w:val="28"/>
          <w:szCs w:val="28"/>
        </w:rPr>
        <w:t>Output Power</w:t>
      </w:r>
    </w:p>
    <w:p w14:paraId="25DA8AEC" w14:textId="369CF90F" w:rsidR="007B56C2" w:rsidRPr="00BD0C4F" w:rsidRDefault="00BD0C4F" w:rsidP="001779E0">
      <w:pPr>
        <w:rPr>
          <w:bCs/>
          <w:noProof/>
          <w:sz w:val="28"/>
          <w:szCs w:val="28"/>
        </w:rPr>
      </w:pPr>
      <w:r w:rsidRPr="00BD0C4F">
        <w:rPr>
          <w:bCs/>
          <w:noProof/>
          <w:sz w:val="28"/>
          <w:szCs w:val="28"/>
        </w:rPr>
        <w:t>Auto-sw</w:t>
      </w:r>
      <w:r>
        <w:rPr>
          <w:bCs/>
          <w:noProof/>
          <w:sz w:val="28"/>
          <w:szCs w:val="28"/>
        </w:rPr>
        <w:t xml:space="preserve">itching 100 - 240 VAC, 50/60 Hz  </w:t>
      </w:r>
      <w:r w:rsidRPr="00BD0C4F">
        <w:rPr>
          <w:bCs/>
          <w:noProof/>
          <w:sz w:val="28"/>
          <w:szCs w:val="28"/>
        </w:rPr>
        <w:t xml:space="preserve">universal. </w:t>
      </w:r>
    </w:p>
    <w:p w14:paraId="29F01216" w14:textId="1C300C33" w:rsidR="007B56C2" w:rsidRDefault="00BD0C4F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  <w:r w:rsidRPr="00BD0C4F">
        <w:rPr>
          <w:rFonts w:ascii="Arial" w:eastAsia="Times New Roman" w:hAnsi="Arial" w:cs="Arial"/>
          <w:b/>
          <w:color w:val="2F2F2F"/>
          <w:sz w:val="28"/>
          <w:szCs w:val="28"/>
        </w:rPr>
        <w:t>Frequency</w:t>
      </w:r>
    </w:p>
    <w:p w14:paraId="7A50D472" w14:textId="77777777" w:rsidR="00BD0C4F" w:rsidRPr="00BD0C4F" w:rsidRDefault="00BD0C4F" w:rsidP="00BD0C4F">
      <w:pPr>
        <w:spacing w:after="0" w:line="240" w:lineRule="auto"/>
        <w:rPr>
          <w:rFonts w:ascii="Arial" w:eastAsia="Times New Roman" w:hAnsi="Arial" w:cs="Arial"/>
          <w:b/>
          <w:color w:val="2F2F2F"/>
          <w:sz w:val="28"/>
          <w:szCs w:val="28"/>
        </w:rPr>
      </w:pPr>
    </w:p>
    <w:p w14:paraId="000BA8C9" w14:textId="3E04EE66" w:rsidR="001779E0" w:rsidRPr="001779E0" w:rsidRDefault="00BD0C4F" w:rsidP="001779E0">
      <w:pPr>
        <w:rPr>
          <w:bCs/>
          <w:noProof/>
          <w:sz w:val="28"/>
          <w:szCs w:val="28"/>
        </w:rPr>
      </w:pPr>
      <w:r w:rsidRPr="00BD0C4F">
        <w:rPr>
          <w:bCs/>
          <w:noProof/>
          <w:sz w:val="28"/>
          <w:szCs w:val="28"/>
        </w:rPr>
        <w:t>One tweeter creates a crisp and accurate high frequency response.</w:t>
      </w:r>
    </w:p>
    <w:sectPr w:rsidR="001779E0" w:rsidRPr="001779E0" w:rsidSect="001779E0">
      <w:headerReference w:type="default" r:id="rId8"/>
      <w:footerReference w:type="default" r:id="rId9"/>
      <w:pgSz w:w="12240" w:h="20160" w:code="5"/>
      <w:pgMar w:top="720" w:right="720" w:bottom="720" w:left="720" w:header="432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59E47" w14:textId="77777777" w:rsidR="008E4361" w:rsidRDefault="008E4361" w:rsidP="0020575C">
      <w:pPr>
        <w:spacing w:after="0" w:line="240" w:lineRule="auto"/>
      </w:pPr>
      <w:r>
        <w:separator/>
      </w:r>
    </w:p>
  </w:endnote>
  <w:endnote w:type="continuationSeparator" w:id="0">
    <w:p w14:paraId="376AE24B" w14:textId="77777777" w:rsidR="008E4361" w:rsidRDefault="008E4361" w:rsidP="0020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5CE8F" w14:textId="744C87BA" w:rsidR="001779E0" w:rsidRDefault="008E4361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FA8A847">
        <v:rect id="_x0000_i1026" style="width:0;height:0" o:hralign="center" o:hrstd="t" o:hr="t" fillcolor="#a0a0a0" stroked="f"/>
      </w:pict>
    </w:r>
  </w:p>
  <w:p w14:paraId="1BD26AB3" w14:textId="77777777" w:rsidR="001779E0" w:rsidRDefault="001779E0">
    <w:pPr>
      <w:pStyle w:val="Footer"/>
      <w:rPr>
        <w:rFonts w:ascii="Arial" w:eastAsia="Times New Roman" w:hAnsi="Arial" w:cs="Arial"/>
        <w:b/>
        <w:color w:val="444444"/>
        <w:sz w:val="21"/>
        <w:szCs w:val="21"/>
      </w:rPr>
    </w:pPr>
  </w:p>
  <w:p w14:paraId="72541BAF" w14:textId="45A56740" w:rsidR="001779E0" w:rsidRPr="001779E0" w:rsidRDefault="001779E0" w:rsidP="001779E0">
    <w:pPr>
      <w:pStyle w:val="Footer"/>
      <w:tabs>
        <w:tab w:val="clear" w:pos="4680"/>
        <w:tab w:val="clear" w:pos="9360"/>
        <w:tab w:val="left" w:pos="405"/>
        <w:tab w:val="left" w:pos="3345"/>
        <w:tab w:val="center" w:pos="5400"/>
      </w:tabs>
      <w:jc w:val="center"/>
      <w:rPr>
        <w:rFonts w:asciiTheme="minorBidi" w:hAnsiTheme="minorBidi"/>
        <w:sz w:val="20"/>
        <w:szCs w:val="20"/>
      </w:rPr>
    </w:pPr>
    <w:r w:rsidRPr="001779E0">
      <w:rPr>
        <w:rFonts w:asciiTheme="minorBidi" w:hAnsiTheme="minorBidi"/>
        <w:sz w:val="20"/>
        <w:szCs w:val="20"/>
      </w:rPr>
      <w:t>Showroom G02, IT Plaza, Dubai Silicon Oasis, Dubai UAE | info@dubaimachines.com | Tel: +971-4-3360300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31B04" w14:textId="77777777" w:rsidR="008E4361" w:rsidRDefault="008E4361" w:rsidP="0020575C">
      <w:pPr>
        <w:spacing w:after="0" w:line="240" w:lineRule="auto"/>
      </w:pPr>
      <w:r>
        <w:separator/>
      </w:r>
    </w:p>
  </w:footnote>
  <w:footnote w:type="continuationSeparator" w:id="0">
    <w:p w14:paraId="68039F37" w14:textId="77777777" w:rsidR="008E4361" w:rsidRDefault="008E4361" w:rsidP="00205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486DD" w14:textId="77777777" w:rsidR="0020575C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>
      <w:rPr>
        <w:rFonts w:ascii="Arial" w:eastAsia="Times New Roman" w:hAnsi="Arial" w:cs="Arial"/>
        <w:b/>
        <w:bCs/>
        <w:noProof/>
        <w:color w:val="444444"/>
        <w:sz w:val="21"/>
        <w:szCs w:val="21"/>
      </w:rPr>
      <w:drawing>
        <wp:inline distT="0" distB="0" distL="0" distR="0" wp14:anchorId="5A207A03" wp14:editId="2AF59B8F">
          <wp:extent cx="3152775" cy="533400"/>
          <wp:effectExtent l="0" t="0" r="9525" b="0"/>
          <wp:docPr id="2" name="Picture 2" descr="C:\Users\Rahe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heel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68382" w14:textId="77777777" w:rsidR="0020575C" w:rsidRPr="008954A6" w:rsidRDefault="008954A6" w:rsidP="008954A6">
    <w:pPr>
      <w:shd w:val="clear" w:color="auto" w:fill="FFFFFF"/>
      <w:tabs>
        <w:tab w:val="left" w:pos="2127"/>
      </w:tabs>
      <w:spacing w:before="150" w:after="150" w:line="360" w:lineRule="atLeast"/>
      <w:outlineLvl w:val="2"/>
      <w:rPr>
        <w:rFonts w:ascii="Arial" w:eastAsia="Times New Roman" w:hAnsi="Arial" w:cs="Arial"/>
        <w:color w:val="444444"/>
        <w:sz w:val="20"/>
        <w:szCs w:val="30"/>
      </w:rPr>
    </w:pPr>
    <w:r>
      <w:rPr>
        <w:rFonts w:ascii="Arial" w:eastAsia="Times New Roman" w:hAnsi="Arial" w:cs="Arial"/>
        <w:color w:val="444444"/>
        <w:sz w:val="30"/>
        <w:szCs w:val="30"/>
      </w:rPr>
      <w:tab/>
    </w:r>
  </w:p>
  <w:p w14:paraId="1A6FE70C" w14:textId="77777777" w:rsidR="0020575C" w:rsidRPr="00285E3B" w:rsidRDefault="0020575C" w:rsidP="0020575C">
    <w:pPr>
      <w:shd w:val="clear" w:color="auto" w:fill="FFFFFF"/>
      <w:spacing w:before="150" w:after="150" w:line="360" w:lineRule="atLeast"/>
      <w:outlineLvl w:val="2"/>
      <w:rPr>
        <w:rFonts w:ascii="Arial" w:eastAsia="Times New Roman" w:hAnsi="Arial" w:cs="Arial"/>
        <w:color w:val="444444"/>
        <w:sz w:val="30"/>
        <w:szCs w:val="30"/>
      </w:rPr>
    </w:pPr>
    <w:r w:rsidRPr="00285E3B">
      <w:rPr>
        <w:rFonts w:ascii="Arial" w:eastAsia="Times New Roman" w:hAnsi="Arial" w:cs="Arial"/>
        <w:color w:val="444444"/>
        <w:sz w:val="30"/>
        <w:szCs w:val="30"/>
      </w:rPr>
      <w:t>Tech</w:t>
    </w:r>
    <w:r w:rsidR="008954A6">
      <w:rPr>
        <w:rFonts w:ascii="Arial" w:eastAsia="Times New Roman" w:hAnsi="Arial" w:cs="Arial"/>
        <w:color w:val="444444"/>
        <w:sz w:val="30"/>
        <w:szCs w:val="30"/>
      </w:rPr>
      <w:t>nical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Spe</w:t>
    </w:r>
    <w:r w:rsidR="008954A6">
      <w:rPr>
        <w:rFonts w:ascii="Arial" w:eastAsia="Times New Roman" w:hAnsi="Arial" w:cs="Arial"/>
        <w:color w:val="444444"/>
        <w:sz w:val="30"/>
        <w:szCs w:val="30"/>
      </w:rPr>
      <w:t>cification</w:t>
    </w:r>
    <w:r w:rsidRPr="00285E3B">
      <w:rPr>
        <w:rFonts w:ascii="Arial" w:eastAsia="Times New Roman" w:hAnsi="Arial" w:cs="Arial"/>
        <w:color w:val="444444"/>
        <w:sz w:val="30"/>
        <w:szCs w:val="30"/>
      </w:rPr>
      <w:t xml:space="preserve"> &amp; Customization</w:t>
    </w:r>
  </w:p>
  <w:p w14:paraId="51FF8283" w14:textId="77777777" w:rsidR="0020575C" w:rsidRPr="00285E3B" w:rsidRDefault="008E4361" w:rsidP="0020575C">
    <w:pPr>
      <w:shd w:val="clear" w:color="auto" w:fill="FFFFFF"/>
      <w:spacing w:before="150" w:after="300" w:line="240" w:lineRule="auto"/>
      <w:rPr>
        <w:rFonts w:ascii="Arial" w:eastAsia="Times New Roman" w:hAnsi="Arial" w:cs="Arial"/>
        <w:color w:val="444444"/>
        <w:sz w:val="21"/>
        <w:szCs w:val="21"/>
      </w:rPr>
    </w:pPr>
    <w:r>
      <w:rPr>
        <w:rFonts w:ascii="Arial" w:eastAsia="Times New Roman" w:hAnsi="Arial" w:cs="Arial"/>
        <w:b/>
        <w:color w:val="444444"/>
        <w:sz w:val="21"/>
        <w:szCs w:val="21"/>
      </w:rPr>
      <w:pict w14:anchorId="2B5D87F4">
        <v:rect id="_x0000_i1025" style="width:0;height:0" o:hralign="center" o:hrstd="t" o:hr="t" fillcolor="#a0a0a0" stroked="f"/>
      </w:pict>
    </w:r>
  </w:p>
  <w:p w14:paraId="523EBC8C" w14:textId="77777777" w:rsidR="0020575C" w:rsidRPr="0020575C" w:rsidRDefault="0020575C" w:rsidP="002057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D8"/>
    <w:multiLevelType w:val="multilevel"/>
    <w:tmpl w:val="516A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A68"/>
    <w:multiLevelType w:val="multilevel"/>
    <w:tmpl w:val="B834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882352"/>
    <w:multiLevelType w:val="multilevel"/>
    <w:tmpl w:val="97D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6D768A"/>
    <w:multiLevelType w:val="multilevel"/>
    <w:tmpl w:val="D72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26212D"/>
    <w:multiLevelType w:val="multilevel"/>
    <w:tmpl w:val="D73C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BB64C6"/>
    <w:multiLevelType w:val="multilevel"/>
    <w:tmpl w:val="A3E0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030D5"/>
    <w:multiLevelType w:val="multilevel"/>
    <w:tmpl w:val="2198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130205"/>
    <w:multiLevelType w:val="multilevel"/>
    <w:tmpl w:val="3C6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73528A"/>
    <w:multiLevelType w:val="multilevel"/>
    <w:tmpl w:val="7562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255187"/>
    <w:multiLevelType w:val="hybridMultilevel"/>
    <w:tmpl w:val="F8D49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D771CE"/>
    <w:multiLevelType w:val="multilevel"/>
    <w:tmpl w:val="84E4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5512A0"/>
    <w:multiLevelType w:val="multilevel"/>
    <w:tmpl w:val="5AE6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824CE4"/>
    <w:multiLevelType w:val="multilevel"/>
    <w:tmpl w:val="10DE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A0528"/>
    <w:multiLevelType w:val="multilevel"/>
    <w:tmpl w:val="0762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7A13AD"/>
    <w:multiLevelType w:val="multilevel"/>
    <w:tmpl w:val="ED9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3B1478"/>
    <w:multiLevelType w:val="multilevel"/>
    <w:tmpl w:val="C478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625E8"/>
    <w:multiLevelType w:val="multilevel"/>
    <w:tmpl w:val="F21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366BD6"/>
    <w:multiLevelType w:val="multilevel"/>
    <w:tmpl w:val="93E6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BE5768"/>
    <w:multiLevelType w:val="multilevel"/>
    <w:tmpl w:val="FFC2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137878"/>
    <w:multiLevelType w:val="multilevel"/>
    <w:tmpl w:val="D13E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710B8B"/>
    <w:multiLevelType w:val="multilevel"/>
    <w:tmpl w:val="FA5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4501BB"/>
    <w:multiLevelType w:val="multilevel"/>
    <w:tmpl w:val="043A7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A1F9A"/>
    <w:multiLevelType w:val="multilevel"/>
    <w:tmpl w:val="2EF4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9A6C0A"/>
    <w:multiLevelType w:val="multilevel"/>
    <w:tmpl w:val="022C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BC704F"/>
    <w:multiLevelType w:val="multilevel"/>
    <w:tmpl w:val="C2DC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39252D"/>
    <w:multiLevelType w:val="multilevel"/>
    <w:tmpl w:val="D5EC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71E12"/>
    <w:multiLevelType w:val="multilevel"/>
    <w:tmpl w:val="9B7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641BE"/>
    <w:multiLevelType w:val="multilevel"/>
    <w:tmpl w:val="B204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3F6AA7"/>
    <w:multiLevelType w:val="multilevel"/>
    <w:tmpl w:val="AC22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4B5E38"/>
    <w:multiLevelType w:val="multilevel"/>
    <w:tmpl w:val="C1EC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7B7DA5"/>
    <w:multiLevelType w:val="multilevel"/>
    <w:tmpl w:val="05A4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C2B4D"/>
    <w:multiLevelType w:val="multilevel"/>
    <w:tmpl w:val="CF32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2A2908"/>
    <w:multiLevelType w:val="multilevel"/>
    <w:tmpl w:val="8C20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4D5DDA"/>
    <w:multiLevelType w:val="multilevel"/>
    <w:tmpl w:val="655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05369E"/>
    <w:multiLevelType w:val="multilevel"/>
    <w:tmpl w:val="EF8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7734A3"/>
    <w:multiLevelType w:val="multilevel"/>
    <w:tmpl w:val="3A6E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B684EAC"/>
    <w:multiLevelType w:val="multilevel"/>
    <w:tmpl w:val="B1C8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2C0C64"/>
    <w:multiLevelType w:val="multilevel"/>
    <w:tmpl w:val="17B0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E82"/>
    <w:multiLevelType w:val="multilevel"/>
    <w:tmpl w:val="36B6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6D6E0E"/>
    <w:multiLevelType w:val="multilevel"/>
    <w:tmpl w:val="B62E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0A55DA"/>
    <w:multiLevelType w:val="multilevel"/>
    <w:tmpl w:val="C2F2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662422"/>
    <w:multiLevelType w:val="multilevel"/>
    <w:tmpl w:val="D76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9B07C7"/>
    <w:multiLevelType w:val="multilevel"/>
    <w:tmpl w:val="FC3E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D209F1"/>
    <w:multiLevelType w:val="multilevel"/>
    <w:tmpl w:val="0EF6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1"/>
  </w:num>
  <w:num w:numId="3">
    <w:abstractNumId w:val="21"/>
  </w:num>
  <w:num w:numId="4">
    <w:abstractNumId w:val="4"/>
  </w:num>
  <w:num w:numId="5">
    <w:abstractNumId w:val="24"/>
  </w:num>
  <w:num w:numId="6">
    <w:abstractNumId w:val="29"/>
  </w:num>
  <w:num w:numId="7">
    <w:abstractNumId w:val="33"/>
  </w:num>
  <w:num w:numId="8">
    <w:abstractNumId w:val="8"/>
  </w:num>
  <w:num w:numId="9">
    <w:abstractNumId w:val="20"/>
  </w:num>
  <w:num w:numId="10">
    <w:abstractNumId w:val="1"/>
  </w:num>
  <w:num w:numId="11">
    <w:abstractNumId w:val="41"/>
  </w:num>
  <w:num w:numId="12">
    <w:abstractNumId w:val="16"/>
  </w:num>
  <w:num w:numId="13">
    <w:abstractNumId w:val="12"/>
  </w:num>
  <w:num w:numId="14">
    <w:abstractNumId w:val="6"/>
  </w:num>
  <w:num w:numId="15">
    <w:abstractNumId w:val="30"/>
  </w:num>
  <w:num w:numId="16">
    <w:abstractNumId w:val="14"/>
  </w:num>
  <w:num w:numId="17">
    <w:abstractNumId w:val="39"/>
  </w:num>
  <w:num w:numId="18">
    <w:abstractNumId w:val="10"/>
  </w:num>
  <w:num w:numId="19">
    <w:abstractNumId w:val="18"/>
  </w:num>
  <w:num w:numId="20">
    <w:abstractNumId w:val="25"/>
  </w:num>
  <w:num w:numId="21">
    <w:abstractNumId w:val="3"/>
  </w:num>
  <w:num w:numId="22">
    <w:abstractNumId w:val="35"/>
  </w:num>
  <w:num w:numId="23">
    <w:abstractNumId w:val="38"/>
  </w:num>
  <w:num w:numId="24">
    <w:abstractNumId w:val="43"/>
  </w:num>
  <w:num w:numId="25">
    <w:abstractNumId w:val="31"/>
  </w:num>
  <w:num w:numId="26">
    <w:abstractNumId w:val="40"/>
  </w:num>
  <w:num w:numId="27">
    <w:abstractNumId w:val="19"/>
  </w:num>
  <w:num w:numId="28">
    <w:abstractNumId w:val="37"/>
  </w:num>
  <w:num w:numId="29">
    <w:abstractNumId w:val="17"/>
  </w:num>
  <w:num w:numId="30">
    <w:abstractNumId w:val="13"/>
  </w:num>
  <w:num w:numId="31">
    <w:abstractNumId w:val="7"/>
  </w:num>
  <w:num w:numId="32">
    <w:abstractNumId w:val="22"/>
  </w:num>
  <w:num w:numId="33">
    <w:abstractNumId w:val="42"/>
  </w:num>
  <w:num w:numId="34">
    <w:abstractNumId w:val="27"/>
  </w:num>
  <w:num w:numId="35">
    <w:abstractNumId w:val="32"/>
  </w:num>
  <w:num w:numId="36">
    <w:abstractNumId w:val="2"/>
  </w:num>
  <w:num w:numId="37">
    <w:abstractNumId w:val="34"/>
  </w:num>
  <w:num w:numId="38">
    <w:abstractNumId w:val="15"/>
  </w:num>
  <w:num w:numId="39">
    <w:abstractNumId w:val="26"/>
  </w:num>
  <w:num w:numId="40">
    <w:abstractNumId w:val="36"/>
  </w:num>
  <w:num w:numId="41">
    <w:abstractNumId w:val="0"/>
  </w:num>
  <w:num w:numId="42">
    <w:abstractNumId w:val="5"/>
  </w:num>
  <w:num w:numId="43">
    <w:abstractNumId w:val="23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61"/>
    <w:rsid w:val="000141E2"/>
    <w:rsid w:val="000242E6"/>
    <w:rsid w:val="00037E61"/>
    <w:rsid w:val="000D38B6"/>
    <w:rsid w:val="000D6875"/>
    <w:rsid w:val="00122315"/>
    <w:rsid w:val="0017132C"/>
    <w:rsid w:val="001779E0"/>
    <w:rsid w:val="00194A49"/>
    <w:rsid w:val="00195127"/>
    <w:rsid w:val="0020575C"/>
    <w:rsid w:val="00215F50"/>
    <w:rsid w:val="002233A8"/>
    <w:rsid w:val="00237C39"/>
    <w:rsid w:val="0025612A"/>
    <w:rsid w:val="00257BA8"/>
    <w:rsid w:val="00285E3B"/>
    <w:rsid w:val="00296EB3"/>
    <w:rsid w:val="002A5D72"/>
    <w:rsid w:val="002C4E92"/>
    <w:rsid w:val="002E481E"/>
    <w:rsid w:val="00376BDC"/>
    <w:rsid w:val="003A0431"/>
    <w:rsid w:val="003B641C"/>
    <w:rsid w:val="003F6B92"/>
    <w:rsid w:val="00406758"/>
    <w:rsid w:val="004161D6"/>
    <w:rsid w:val="00445ECF"/>
    <w:rsid w:val="00503FF7"/>
    <w:rsid w:val="0050496D"/>
    <w:rsid w:val="00562B34"/>
    <w:rsid w:val="00661024"/>
    <w:rsid w:val="006B70A4"/>
    <w:rsid w:val="006D2A86"/>
    <w:rsid w:val="00713F8A"/>
    <w:rsid w:val="007B56C2"/>
    <w:rsid w:val="007E5C9C"/>
    <w:rsid w:val="008954A6"/>
    <w:rsid w:val="008A4A72"/>
    <w:rsid w:val="008E4361"/>
    <w:rsid w:val="009D09E5"/>
    <w:rsid w:val="00A05D9E"/>
    <w:rsid w:val="00A258A9"/>
    <w:rsid w:val="00A31722"/>
    <w:rsid w:val="00A52674"/>
    <w:rsid w:val="00A8602F"/>
    <w:rsid w:val="00AA2B9F"/>
    <w:rsid w:val="00AA50DB"/>
    <w:rsid w:val="00BD0C4F"/>
    <w:rsid w:val="00BD270F"/>
    <w:rsid w:val="00BD4E22"/>
    <w:rsid w:val="00BD6250"/>
    <w:rsid w:val="00C06855"/>
    <w:rsid w:val="00C06E95"/>
    <w:rsid w:val="00D11A3A"/>
    <w:rsid w:val="00D35AD3"/>
    <w:rsid w:val="00D54D2E"/>
    <w:rsid w:val="00D64ED8"/>
    <w:rsid w:val="00D935E2"/>
    <w:rsid w:val="00DF2D39"/>
    <w:rsid w:val="00EA5A1F"/>
    <w:rsid w:val="00EF7F04"/>
    <w:rsid w:val="00F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2D20"/>
  <w15:chartTrackingRefBased/>
  <w15:docId w15:val="{ED15B27C-B69A-4D6D-A34B-9CA7A7C4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85E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5E3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85E3B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E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75C"/>
  </w:style>
  <w:style w:type="paragraph" w:styleId="Footer">
    <w:name w:val="footer"/>
    <w:basedOn w:val="Normal"/>
    <w:link w:val="FooterChar"/>
    <w:uiPriority w:val="99"/>
    <w:unhideWhenUsed/>
    <w:rsid w:val="0020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5C"/>
  </w:style>
  <w:style w:type="character" w:styleId="Hyperlink">
    <w:name w:val="Hyperlink"/>
    <w:basedOn w:val="DefaultParagraphFont"/>
    <w:uiPriority w:val="99"/>
    <w:semiHidden/>
    <w:unhideWhenUsed/>
    <w:rsid w:val="002C4E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141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313300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7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64950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46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41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365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13163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768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709820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0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04718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3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7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22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76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3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9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1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90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9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1992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127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521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3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676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759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442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359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49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645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61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639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817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60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03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972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100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919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55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888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2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160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678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426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235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14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0632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4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7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92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25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5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237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7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3209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1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070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39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79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01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5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0272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3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18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76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00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8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0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40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6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48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5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22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7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9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74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9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98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2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99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3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2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42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177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2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53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3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5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4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824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3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9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88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3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16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04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0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7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43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11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1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8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2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163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1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71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44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31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7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73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57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35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29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00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5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05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00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099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7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9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9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03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9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426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4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92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7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76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87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3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5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0285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78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11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2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13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3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35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1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8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640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9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74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807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8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490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18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515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2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882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98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638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978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311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479">
          <w:marLeft w:val="0"/>
          <w:marRight w:val="22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105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14840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2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4013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4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6246980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25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859059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7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492256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91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415881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44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02657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295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15744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51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80423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55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663482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4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8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270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60999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61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780185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690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089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876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03104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677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390777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9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551350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7188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807301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21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198855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47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4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4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8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7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8749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2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3601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4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877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3041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7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43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8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58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1466525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894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66790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192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742160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7470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9791131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334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729601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89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48618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294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08378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0814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611090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171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1013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94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33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897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28415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6098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508907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1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7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36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1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02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8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3880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878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899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3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142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7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0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82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2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9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69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307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09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9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0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7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334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326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2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4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1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16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525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2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690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3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620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22436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242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81863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1081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0469505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966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26041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71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43081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809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916303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68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820859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29003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592310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7366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697390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33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82966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357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066637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63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730517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550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65668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487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58289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631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57499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0355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2297732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1024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28043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546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214467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421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1450771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8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23740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7879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875733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9859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01482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Raheel</dc:creator>
  <cp:keywords/>
  <dc:description/>
  <cp:lastModifiedBy>Ahsan</cp:lastModifiedBy>
  <cp:revision>24</cp:revision>
  <cp:lastPrinted>2018-04-12T06:26:00Z</cp:lastPrinted>
  <dcterms:created xsi:type="dcterms:W3CDTF">2019-06-08T07:34:00Z</dcterms:created>
  <dcterms:modified xsi:type="dcterms:W3CDTF">2019-06-17T13:05:00Z</dcterms:modified>
</cp:coreProperties>
</file>